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Cs/>
          <w:sz w:val="28"/>
          <w:szCs w:val="28"/>
          <w:lang w:eastAsia="zh-CN"/>
        </w:rPr>
        <w:t>附件</w:t>
      </w:r>
    </w:p>
    <w:p>
      <w:pPr>
        <w:jc w:val="center"/>
        <w:outlineLvl w:val="2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  <w:t>报名申请表</w:t>
      </w:r>
    </w:p>
    <w:p>
      <w:pPr>
        <w:pStyle w:val="6"/>
        <w:rPr>
          <w:rFonts w:hint="eastAsia"/>
          <w:lang w:eastAsia="zh-CN"/>
        </w:rPr>
      </w:pPr>
    </w:p>
    <w:tbl>
      <w:tblPr>
        <w:tblStyle w:val="9"/>
        <w:tblW w:w="97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2"/>
        <w:gridCol w:w="70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项目名称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FF"/>
                <w:sz w:val="28"/>
                <w:szCs w:val="28"/>
                <w:u w:val="none"/>
                <w:lang w:val="en-US" w:eastAsia="zh-CN"/>
              </w:rPr>
              <w:t>四川轻化工大学东部校区教师公寓建设项目（商业部分）-人防工程检测（第二次）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比选申请人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单位名称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公司固定电话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经办人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经办人联系电话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1" w:hRule="atLeast"/>
          <w:jc w:val="center"/>
        </w:trPr>
        <w:tc>
          <w:tcPr>
            <w:tcW w:w="9798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jc w:val="left"/>
              <w:textAlignment w:val="auto"/>
              <w:outlineLvl w:val="2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我公司已仔细研究比选公告的全部内容，承诺完全响应本次比选公告全部要求，并对上述承诺的真实性负责，如有虚假，将自愿承担一切后果。</w:t>
            </w: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比选申请人名称及公章（鲜章）：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                    </w:t>
            </w:r>
          </w:p>
          <w:p>
            <w:pPr>
              <w:pStyle w:val="6"/>
              <w:numPr>
                <w:ilvl w:val="0"/>
                <w:numId w:val="0"/>
              </w:numPr>
              <w:wordWrap w:val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日</w:t>
            </w:r>
          </w:p>
          <w:p>
            <w:pPr>
              <w:pStyle w:val="6"/>
              <w:numPr>
                <w:ilvl w:val="0"/>
                <w:numId w:val="0"/>
              </w:numPr>
              <w:wordWrap/>
              <w:ind w:firstLine="560"/>
              <w:jc w:val="right"/>
              <w:rPr>
                <w:rFonts w:hint="default" w:ascii="仿宋_GB2312" w:hAnsi="仿宋_GB2312" w:eastAsia="仿宋_GB2312" w:cs="仿宋_GB2312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</w:tbl>
    <w:p/>
    <w:p>
      <w:pPr>
        <w:pStyle w:val="7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F19C04"/>
    <w:multiLevelType w:val="multilevel"/>
    <w:tmpl w:val="98F19C04"/>
    <w:lvl w:ilvl="0" w:tentative="0">
      <w:start w:val="1"/>
      <w:numFmt w:val="chineseCounting"/>
      <w:pStyle w:val="5"/>
      <w:suff w:val="nothing"/>
      <w:lvlText w:val="第%1章 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isLgl/>
      <w:lvlText w:val="%1.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isLgl/>
      <w:lvlText w:val="%1.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isLgl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isLgl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isLgl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zNzdiZjkzYmViZmU4MGIwMzhkN2Q1M2JmYjNmNjQifQ=="/>
  </w:docVars>
  <w:rsids>
    <w:rsidRoot w:val="58D97A08"/>
    <w:rsid w:val="040233AF"/>
    <w:rsid w:val="04204DAB"/>
    <w:rsid w:val="05F75BFB"/>
    <w:rsid w:val="0F4333D2"/>
    <w:rsid w:val="12421595"/>
    <w:rsid w:val="12AF7B0C"/>
    <w:rsid w:val="13B64A72"/>
    <w:rsid w:val="1C094FF8"/>
    <w:rsid w:val="1F0B30AF"/>
    <w:rsid w:val="1F79595C"/>
    <w:rsid w:val="20C84DAD"/>
    <w:rsid w:val="223741EE"/>
    <w:rsid w:val="23980EDB"/>
    <w:rsid w:val="24671208"/>
    <w:rsid w:val="274343BF"/>
    <w:rsid w:val="2A1C2684"/>
    <w:rsid w:val="2A9D6D86"/>
    <w:rsid w:val="2C0B0893"/>
    <w:rsid w:val="3FC04BA7"/>
    <w:rsid w:val="41FA47F8"/>
    <w:rsid w:val="422C130D"/>
    <w:rsid w:val="455B28A5"/>
    <w:rsid w:val="45881AF4"/>
    <w:rsid w:val="48D72CE9"/>
    <w:rsid w:val="49DF5867"/>
    <w:rsid w:val="4ABC3010"/>
    <w:rsid w:val="4D2237AE"/>
    <w:rsid w:val="504B314A"/>
    <w:rsid w:val="54CE0A50"/>
    <w:rsid w:val="557409E4"/>
    <w:rsid w:val="58AE4DD8"/>
    <w:rsid w:val="58D97A08"/>
    <w:rsid w:val="59504213"/>
    <w:rsid w:val="59B50609"/>
    <w:rsid w:val="5DAA4D9D"/>
    <w:rsid w:val="5EAE0351"/>
    <w:rsid w:val="5FB94A28"/>
    <w:rsid w:val="5FC608C9"/>
    <w:rsid w:val="61AD4341"/>
    <w:rsid w:val="62A05717"/>
    <w:rsid w:val="685B06C8"/>
    <w:rsid w:val="6A3D5BC9"/>
    <w:rsid w:val="6D250ECD"/>
    <w:rsid w:val="6DC608D3"/>
    <w:rsid w:val="6EEB29DF"/>
    <w:rsid w:val="730C4B44"/>
    <w:rsid w:val="781F46CC"/>
    <w:rsid w:val="78B619AB"/>
    <w:rsid w:val="79805E34"/>
    <w:rsid w:val="7A745384"/>
    <w:rsid w:val="7B9D3ACB"/>
    <w:rsid w:val="7F1B4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numPr>
        <w:ilvl w:val="0"/>
        <w:numId w:val="1"/>
      </w:numPr>
      <w:ind w:left="432" w:hanging="432"/>
      <w:jc w:val="left"/>
      <w:outlineLvl w:val="0"/>
    </w:pPr>
    <w:rPr>
      <w:rFonts w:ascii="宋体" w:hAnsi="宋体" w:cs="宋体"/>
      <w:b/>
      <w:kern w:val="44"/>
      <w:sz w:val="24"/>
      <w:szCs w:val="24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unhideWhenUsed/>
    <w:qFormat/>
    <w:uiPriority w:val="0"/>
    <w:pPr>
      <w:ind w:firstLine="630"/>
    </w:pPr>
    <w:rPr>
      <w:rFonts w:ascii="Times New Roman"/>
      <w:kern w:val="2"/>
      <w:sz w:val="32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Plain Text"/>
    <w:basedOn w:val="1"/>
    <w:qFormat/>
    <w:uiPriority w:val="0"/>
    <w:rPr>
      <w:rFonts w:ascii="宋体" w:hAnsi="Courier New" w:eastAsia="宋体" w:cs="Times New Roman"/>
      <w:szCs w:val="21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2024-03-01T02:13:00Z</dcterms:created>
  <dc:creator>User</dc:creator>
  <cp:lastModifiedBy>Administrator</cp:lastModifiedBy>
  <cp:lastPrinted>2024-05-27T07:46:00Z</cp:lastPrinted>
  <dcterms:modified xsi:type="dcterms:W3CDTF">2024-05-27T11:43:30Z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8384B35133CF4E518B868518D64EFC39_12</vt:lpwstr>
  </property>
</Properties>
</file>